
<file path=[Content_Types].xml><?xml version="1.0" encoding="utf-8"?>
<Types xmlns="http://schemas.openxmlformats.org/package/2006/content-types">
  <Default Extension="jp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71033" w14:textId="77777777" w:rsidR="009B7BD3" w:rsidRPr="009B7BD3" w:rsidRDefault="009B7BD3" w:rsidP="009B7BD3">
      <w:pPr>
        <w:rPr>
          <w:b/>
          <w:i/>
        </w:rPr>
      </w:pPr>
      <w:r w:rsidRPr="009B7BD3">
        <w:rPr>
          <w:b/>
          <w:i/>
        </w:rPr>
        <w:t xml:space="preserve">Załącznik nr </w:t>
      </w:r>
      <w:r>
        <w:rPr>
          <w:b/>
          <w:i/>
        </w:rPr>
        <w:t>1</w:t>
      </w:r>
      <w:r w:rsidRPr="009B7BD3">
        <w:rPr>
          <w:b/>
          <w:i/>
        </w:rPr>
        <w:t xml:space="preserve"> do Zapytania ofertowego z dnia 05-02-2026 r.</w:t>
      </w:r>
    </w:p>
    <w:p w14:paraId="6153296B" w14:textId="77777777" w:rsidR="00A00B92" w:rsidRDefault="00000000" w:rsidP="00C93DA1">
      <w:pPr>
        <w:pStyle w:val="Nagwek1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120CC034" wp14:editId="691295BF">
            <wp:extent cx="5760720" cy="821690"/>
            <wp:effectExtent l="0" t="0" r="0" b="0"/>
            <wp:docPr id="649298658" name="image1.jpg" descr="Obraz zawierający tekst, zrzut ekranu, Czcionk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298658" name="image1.jpg" descr="Obraz zawierający tekst, zrzut ekranu, Czcionka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16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7CD5FBE" w14:textId="77777777" w:rsidR="00A00B92" w:rsidRDefault="00A00B92" w:rsidP="00C93DA1"/>
    <w:p w14:paraId="0CDED125" w14:textId="51D56FA9" w:rsidR="00A00B92" w:rsidRDefault="00C93DA1" w:rsidP="00C93DA1">
      <w:pPr>
        <w:rPr>
          <w:b/>
        </w:rPr>
      </w:pPr>
      <w:r>
        <w:rPr>
          <w:b/>
        </w:rPr>
        <w:t>Formularz Ofertowy</w:t>
      </w:r>
      <w:r>
        <w:rPr>
          <w:b/>
        </w:rPr>
        <w:br/>
        <w:t xml:space="preserve">do zapytania ofertowego dotyczącego realizacji projektu </w:t>
      </w:r>
      <w:r w:rsidR="00A170A0" w:rsidRPr="00A170A0">
        <w:rPr>
          <w:b/>
        </w:rPr>
        <w:t>p.n. „Opracowanie w procesie wzorniczym i wdrożenie na rynek innowacyjnego produktu wspomagającego monitorowanie zużycia mediów z wykorzystaniem technologii IOT”, realizowanego w ramach programu Fundusze Europejskie dla Polski Wschodniej 2021-2027, działanie Wzornictwo w MŚP, nr projektu FEPW.01.04-IP.01-0082/24.</w:t>
      </w:r>
    </w:p>
    <w:p w14:paraId="5B0A391A" w14:textId="17D75438" w:rsidR="00A00B92" w:rsidRDefault="00C93DA1" w:rsidP="00C93DA1">
      <w:pPr>
        <w:spacing w:before="0" w:after="0"/>
        <w:rPr>
          <w:b/>
        </w:rPr>
      </w:pPr>
      <w:r>
        <w:rPr>
          <w:b/>
        </w:rPr>
        <w:t>Dane Wykonawcy:</w:t>
      </w:r>
      <w:r>
        <w:rPr>
          <w:b/>
        </w:rPr>
        <w:br/>
      </w:r>
    </w:p>
    <w:p w14:paraId="0FBD4BA5" w14:textId="2D8A8F0B" w:rsidR="00C93DA1" w:rsidRPr="00C93DA1" w:rsidRDefault="00C93DA1" w:rsidP="00C93DA1">
      <w:pPr>
        <w:spacing w:before="0" w:after="0"/>
        <w:rPr>
          <w:b/>
        </w:rPr>
      </w:pPr>
      <w:r>
        <w:rPr>
          <w:b/>
        </w:rPr>
        <w:t>Nazwa: ………………………………………………………………………..……………….</w:t>
      </w:r>
    </w:p>
    <w:p w14:paraId="6C0BA72B" w14:textId="1456BFC1" w:rsidR="00C93DA1" w:rsidRPr="00C93DA1" w:rsidRDefault="00C93DA1" w:rsidP="00C93DA1">
      <w:pPr>
        <w:spacing w:before="0" w:after="0"/>
        <w:rPr>
          <w:b/>
        </w:rPr>
      </w:pPr>
      <w:r>
        <w:rPr>
          <w:b/>
        </w:rPr>
        <w:t>Adres: ………………………………………………………………………..………….…….</w:t>
      </w:r>
    </w:p>
    <w:p w14:paraId="16191F99" w14:textId="227A8113" w:rsidR="00C93DA1" w:rsidRPr="00C93DA1" w:rsidRDefault="00C93DA1" w:rsidP="00C93DA1">
      <w:pPr>
        <w:spacing w:before="0" w:after="0"/>
        <w:rPr>
          <w:b/>
        </w:rPr>
      </w:pPr>
      <w:r>
        <w:rPr>
          <w:b/>
        </w:rPr>
        <w:t>NIP: …………………………………………………………………………………………….</w:t>
      </w:r>
    </w:p>
    <w:p w14:paraId="5CDDF78A" w14:textId="70452AB6" w:rsidR="00C93DA1" w:rsidRPr="00C93DA1" w:rsidRDefault="00C93DA1" w:rsidP="00C93DA1">
      <w:pPr>
        <w:spacing w:before="0" w:after="0"/>
        <w:rPr>
          <w:b/>
        </w:rPr>
      </w:pPr>
      <w:r>
        <w:rPr>
          <w:b/>
        </w:rPr>
        <w:t>Osoba do kontaktu: ……………………………………………….…….………………….</w:t>
      </w:r>
    </w:p>
    <w:p w14:paraId="4A6E437F" w14:textId="15425D0D" w:rsidR="00C93DA1" w:rsidRPr="00C93DA1" w:rsidRDefault="00C93DA1" w:rsidP="00C93DA1">
      <w:pPr>
        <w:spacing w:before="0" w:after="0"/>
        <w:rPr>
          <w:b/>
        </w:rPr>
      </w:pPr>
      <w:r>
        <w:rPr>
          <w:b/>
        </w:rPr>
        <w:t>Numer telefonu: ………………………………………………….………………………….</w:t>
      </w:r>
    </w:p>
    <w:p w14:paraId="538E93F0" w14:textId="025AFD85" w:rsidR="00A00B92" w:rsidRDefault="00C93DA1" w:rsidP="00C93DA1">
      <w:pPr>
        <w:spacing w:before="0" w:after="0"/>
        <w:rPr>
          <w:b/>
        </w:rPr>
      </w:pPr>
      <w:r>
        <w:rPr>
          <w:b/>
        </w:rPr>
        <w:t>Adres e-mail: …………………………………………………….……….………………….</w:t>
      </w:r>
    </w:p>
    <w:p w14:paraId="1FCE4750" w14:textId="77777777" w:rsidR="00A00B92" w:rsidRDefault="00000000" w:rsidP="00C93D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</w:pPr>
      <w:r>
        <w:rPr>
          <w:color w:val="000000"/>
          <w:szCs w:val="24"/>
        </w:rPr>
        <w:t>W odpowiedzi na zapytanie ofertowe składam następującą ofertę:</w:t>
      </w:r>
    </w:p>
    <w:p w14:paraId="47929BD5" w14:textId="77777777" w:rsidR="00A00B92" w:rsidRDefault="00A00B92" w:rsidP="00C93DA1">
      <w:pPr>
        <w:spacing w:before="0" w:after="0"/>
      </w:pPr>
    </w:p>
    <w:tbl>
      <w:tblPr>
        <w:tblStyle w:val="a0"/>
        <w:tblW w:w="9121" w:type="dxa"/>
        <w:tblInd w:w="-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58"/>
        <w:gridCol w:w="2478"/>
        <w:gridCol w:w="1916"/>
        <w:gridCol w:w="1701"/>
        <w:gridCol w:w="2268"/>
      </w:tblGrid>
      <w:tr w:rsidR="00A00B92" w14:paraId="2B780796" w14:textId="77777777" w:rsidTr="00C93DA1">
        <w:trPr>
          <w:tblHeader/>
        </w:trPr>
        <w:tc>
          <w:tcPr>
            <w:tcW w:w="758" w:type="dxa"/>
          </w:tcPr>
          <w:p w14:paraId="5E711710" w14:textId="77777777" w:rsidR="00A00B92" w:rsidRDefault="00000000" w:rsidP="00C93DA1">
            <w:pPr>
              <w:spacing w:before="0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478" w:type="dxa"/>
          </w:tcPr>
          <w:p w14:paraId="338EB51A" w14:textId="77777777" w:rsidR="00A00B92" w:rsidRDefault="00000000" w:rsidP="00C93DA1">
            <w:pPr>
              <w:spacing w:before="0"/>
              <w:rPr>
                <w:b/>
              </w:rPr>
            </w:pPr>
            <w:r>
              <w:rPr>
                <w:b/>
              </w:rPr>
              <w:t>Zakres</w:t>
            </w:r>
          </w:p>
        </w:tc>
        <w:tc>
          <w:tcPr>
            <w:tcW w:w="1916" w:type="dxa"/>
          </w:tcPr>
          <w:p w14:paraId="04C67CB1" w14:textId="77777777" w:rsidR="00A00B92" w:rsidRDefault="00000000" w:rsidP="00C93DA1">
            <w:pPr>
              <w:spacing w:before="0"/>
              <w:rPr>
                <w:b/>
              </w:rPr>
            </w:pPr>
            <w:r>
              <w:rPr>
                <w:b/>
              </w:rPr>
              <w:t>Cena netto (PLN)</w:t>
            </w:r>
          </w:p>
        </w:tc>
        <w:tc>
          <w:tcPr>
            <w:tcW w:w="1701" w:type="dxa"/>
          </w:tcPr>
          <w:p w14:paraId="4DAA4866" w14:textId="77777777" w:rsidR="00A00B92" w:rsidRDefault="00000000" w:rsidP="00C93DA1">
            <w:pPr>
              <w:spacing w:before="0"/>
              <w:rPr>
                <w:b/>
              </w:rPr>
            </w:pPr>
            <w:r>
              <w:rPr>
                <w:b/>
              </w:rPr>
              <w:t>Wartość podatku VAT (PLN)</w:t>
            </w:r>
          </w:p>
          <w:p w14:paraId="18A85071" w14:textId="77777777" w:rsidR="00A00B92" w:rsidRDefault="00A00B92" w:rsidP="00C93DA1">
            <w:pPr>
              <w:spacing w:before="0"/>
              <w:rPr>
                <w:b/>
              </w:rPr>
            </w:pPr>
          </w:p>
        </w:tc>
        <w:tc>
          <w:tcPr>
            <w:tcW w:w="2268" w:type="dxa"/>
          </w:tcPr>
          <w:p w14:paraId="0C22BB4C" w14:textId="77777777" w:rsidR="00A00B92" w:rsidRDefault="00000000" w:rsidP="00C93DA1">
            <w:pPr>
              <w:spacing w:before="0"/>
              <w:rPr>
                <w:b/>
              </w:rPr>
            </w:pPr>
            <w:r>
              <w:rPr>
                <w:b/>
              </w:rPr>
              <w:t>Cena brutto (PLN)</w:t>
            </w:r>
          </w:p>
        </w:tc>
      </w:tr>
      <w:tr w:rsidR="009C6C14" w14:paraId="31F456ED" w14:textId="77777777" w:rsidTr="009C6C14">
        <w:tc>
          <w:tcPr>
            <w:tcW w:w="758" w:type="dxa"/>
          </w:tcPr>
          <w:p w14:paraId="4A14F40A" w14:textId="6A1A55F7" w:rsidR="009C6C14" w:rsidRDefault="009C6C14" w:rsidP="009C6C14">
            <w:pPr>
              <w:spacing w:before="0"/>
            </w:pPr>
            <w:r>
              <w:rPr>
                <w:b/>
              </w:rPr>
              <w:t xml:space="preserve">1. </w:t>
            </w:r>
          </w:p>
        </w:tc>
        <w:tc>
          <w:tcPr>
            <w:tcW w:w="2478" w:type="dxa"/>
            <w:tcBorders>
              <w:right w:val="single" w:sz="4" w:space="0" w:color="FFFFFF" w:themeColor="background1"/>
            </w:tcBorders>
          </w:tcPr>
          <w:p w14:paraId="20E2F981" w14:textId="0F60D341" w:rsidR="009C6C14" w:rsidRDefault="009C6C14" w:rsidP="009C6C14">
            <w:pPr>
              <w:spacing w:before="0"/>
            </w:pPr>
            <w:r>
              <w:rPr>
                <w:b/>
              </w:rPr>
              <w:t>Projektowanie</w:t>
            </w:r>
          </w:p>
        </w:tc>
        <w:tc>
          <w:tcPr>
            <w:tcW w:w="191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E8A837C" w14:textId="77777777" w:rsidR="009C6C14" w:rsidRDefault="009C6C14" w:rsidP="009C6C14">
            <w:pPr>
              <w:spacing w:before="0"/>
            </w:pP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2E2F9AC" w14:textId="77777777" w:rsidR="009C6C14" w:rsidRDefault="009C6C14" w:rsidP="009C6C14">
            <w:pPr>
              <w:spacing w:before="0"/>
            </w:pPr>
          </w:p>
        </w:tc>
        <w:tc>
          <w:tcPr>
            <w:tcW w:w="2268" w:type="dxa"/>
            <w:tcBorders>
              <w:left w:val="single" w:sz="4" w:space="0" w:color="FFFFFF" w:themeColor="background1"/>
            </w:tcBorders>
          </w:tcPr>
          <w:p w14:paraId="38911C38" w14:textId="77777777" w:rsidR="009C6C14" w:rsidRDefault="009C6C14" w:rsidP="009C6C14">
            <w:pPr>
              <w:spacing w:before="0"/>
            </w:pPr>
          </w:p>
        </w:tc>
      </w:tr>
      <w:tr w:rsidR="009C6C14" w14:paraId="4BACE5A6" w14:textId="77777777" w:rsidTr="00C93DA1">
        <w:tc>
          <w:tcPr>
            <w:tcW w:w="758" w:type="dxa"/>
          </w:tcPr>
          <w:p w14:paraId="09145847" w14:textId="7546B710" w:rsidR="009C6C14" w:rsidRDefault="009C6C14" w:rsidP="009C6C14">
            <w:pPr>
              <w:spacing w:before="0"/>
            </w:pPr>
            <w:r>
              <w:t>1.1.</w:t>
            </w:r>
          </w:p>
        </w:tc>
        <w:tc>
          <w:tcPr>
            <w:tcW w:w="2478" w:type="dxa"/>
          </w:tcPr>
          <w:p w14:paraId="6C8B4DFE" w14:textId="34E9C43E" w:rsidR="009C6C14" w:rsidRDefault="009C6C14" w:rsidP="009C6C14">
            <w:pPr>
              <w:spacing w:before="0"/>
            </w:pPr>
            <w:r>
              <w:t>Faza Przedprojektowa</w:t>
            </w:r>
          </w:p>
        </w:tc>
        <w:tc>
          <w:tcPr>
            <w:tcW w:w="1916" w:type="dxa"/>
          </w:tcPr>
          <w:p w14:paraId="373BFDF0" w14:textId="77777777" w:rsidR="009C6C14" w:rsidRDefault="009C6C14" w:rsidP="009C6C14">
            <w:pPr>
              <w:spacing w:before="0"/>
            </w:pPr>
          </w:p>
        </w:tc>
        <w:tc>
          <w:tcPr>
            <w:tcW w:w="1701" w:type="dxa"/>
          </w:tcPr>
          <w:p w14:paraId="1389B2FC" w14:textId="77777777" w:rsidR="009C6C14" w:rsidRDefault="009C6C14" w:rsidP="009C6C14">
            <w:pPr>
              <w:spacing w:before="0"/>
            </w:pPr>
          </w:p>
        </w:tc>
        <w:tc>
          <w:tcPr>
            <w:tcW w:w="2268" w:type="dxa"/>
          </w:tcPr>
          <w:p w14:paraId="24A43C60" w14:textId="77777777" w:rsidR="009C6C14" w:rsidRDefault="009C6C14" w:rsidP="009C6C14">
            <w:pPr>
              <w:spacing w:before="0"/>
            </w:pPr>
          </w:p>
        </w:tc>
      </w:tr>
      <w:tr w:rsidR="00A00B92" w14:paraId="1FD41908" w14:textId="77777777" w:rsidTr="00C93DA1">
        <w:tc>
          <w:tcPr>
            <w:tcW w:w="758" w:type="dxa"/>
            <w:tcBorders>
              <w:bottom w:val="single" w:sz="4" w:space="0" w:color="000000"/>
            </w:tcBorders>
          </w:tcPr>
          <w:p w14:paraId="05B79FFD" w14:textId="77777777" w:rsidR="00A00B92" w:rsidRDefault="00000000" w:rsidP="00C93DA1">
            <w:pPr>
              <w:spacing w:before="0"/>
            </w:pPr>
            <w:r>
              <w:t>1.2.</w:t>
            </w:r>
          </w:p>
        </w:tc>
        <w:tc>
          <w:tcPr>
            <w:tcW w:w="2478" w:type="dxa"/>
            <w:tcBorders>
              <w:bottom w:val="single" w:sz="4" w:space="0" w:color="000000"/>
            </w:tcBorders>
          </w:tcPr>
          <w:p w14:paraId="708150E0" w14:textId="77777777" w:rsidR="00A00B92" w:rsidRDefault="00000000" w:rsidP="00C93DA1">
            <w:pPr>
              <w:spacing w:before="0"/>
            </w:pPr>
            <w:r>
              <w:t>Faza Rozwiązań Koncepcyjnych</w:t>
            </w:r>
          </w:p>
        </w:tc>
        <w:tc>
          <w:tcPr>
            <w:tcW w:w="1916" w:type="dxa"/>
            <w:tcBorders>
              <w:bottom w:val="single" w:sz="4" w:space="0" w:color="000000"/>
            </w:tcBorders>
          </w:tcPr>
          <w:p w14:paraId="2C088269" w14:textId="77777777" w:rsidR="00A00B92" w:rsidRDefault="00A00B92" w:rsidP="00C93DA1">
            <w:pPr>
              <w:spacing w:before="0"/>
            </w:pPr>
          </w:p>
        </w:tc>
        <w:tc>
          <w:tcPr>
            <w:tcW w:w="1701" w:type="dxa"/>
          </w:tcPr>
          <w:p w14:paraId="5D7FB24F" w14:textId="77777777" w:rsidR="00A00B92" w:rsidRDefault="00A00B92" w:rsidP="00C93DA1">
            <w:pPr>
              <w:spacing w:before="0"/>
            </w:pPr>
          </w:p>
        </w:tc>
        <w:tc>
          <w:tcPr>
            <w:tcW w:w="2268" w:type="dxa"/>
          </w:tcPr>
          <w:p w14:paraId="06E87B70" w14:textId="77777777" w:rsidR="00A00B92" w:rsidRDefault="00A00B92" w:rsidP="00C93DA1">
            <w:pPr>
              <w:spacing w:before="0"/>
            </w:pPr>
          </w:p>
        </w:tc>
      </w:tr>
      <w:tr w:rsidR="00A00B92" w14:paraId="35D1B9F8" w14:textId="77777777" w:rsidTr="00C93DA1">
        <w:tc>
          <w:tcPr>
            <w:tcW w:w="758" w:type="dxa"/>
            <w:tcBorders>
              <w:bottom w:val="single" w:sz="4" w:space="0" w:color="000000"/>
            </w:tcBorders>
          </w:tcPr>
          <w:p w14:paraId="26D11B3A" w14:textId="77777777" w:rsidR="00A00B92" w:rsidRDefault="00000000" w:rsidP="00C93DA1">
            <w:pPr>
              <w:spacing w:before="0"/>
            </w:pPr>
            <w:r>
              <w:t>1.3.</w:t>
            </w:r>
          </w:p>
        </w:tc>
        <w:tc>
          <w:tcPr>
            <w:tcW w:w="2478" w:type="dxa"/>
            <w:tcBorders>
              <w:bottom w:val="single" w:sz="4" w:space="0" w:color="000000"/>
            </w:tcBorders>
          </w:tcPr>
          <w:p w14:paraId="3F0E594F" w14:textId="77777777" w:rsidR="00A00B92" w:rsidRDefault="00000000" w:rsidP="00C93DA1">
            <w:pPr>
              <w:spacing w:before="0"/>
            </w:pPr>
            <w:r>
              <w:t>Faza Projektowa</w:t>
            </w:r>
          </w:p>
        </w:tc>
        <w:tc>
          <w:tcPr>
            <w:tcW w:w="1916" w:type="dxa"/>
            <w:tcBorders>
              <w:bottom w:val="single" w:sz="4" w:space="0" w:color="000000"/>
            </w:tcBorders>
          </w:tcPr>
          <w:p w14:paraId="2485125A" w14:textId="77777777" w:rsidR="00A00B92" w:rsidRDefault="00A00B92" w:rsidP="00C93DA1">
            <w:pPr>
              <w:spacing w:before="0"/>
            </w:pPr>
          </w:p>
        </w:tc>
        <w:tc>
          <w:tcPr>
            <w:tcW w:w="1701" w:type="dxa"/>
          </w:tcPr>
          <w:p w14:paraId="201DDAB1" w14:textId="77777777" w:rsidR="00A00B92" w:rsidRDefault="00A00B92" w:rsidP="00C93DA1">
            <w:pPr>
              <w:spacing w:before="0"/>
            </w:pPr>
          </w:p>
        </w:tc>
        <w:tc>
          <w:tcPr>
            <w:tcW w:w="2268" w:type="dxa"/>
          </w:tcPr>
          <w:p w14:paraId="345B8388" w14:textId="77777777" w:rsidR="00A00B92" w:rsidRDefault="00A00B92" w:rsidP="00C93DA1">
            <w:pPr>
              <w:spacing w:before="0"/>
            </w:pPr>
          </w:p>
        </w:tc>
      </w:tr>
      <w:tr w:rsidR="009C6C14" w14:paraId="3E256BEE" w14:textId="77777777" w:rsidTr="009C6C14">
        <w:tc>
          <w:tcPr>
            <w:tcW w:w="758" w:type="dxa"/>
            <w:tcBorders>
              <w:bottom w:val="single" w:sz="4" w:space="0" w:color="000000"/>
            </w:tcBorders>
          </w:tcPr>
          <w:p w14:paraId="1AF60BE9" w14:textId="7E0F4500" w:rsidR="009C6C14" w:rsidRDefault="009C6C14" w:rsidP="00C93DA1">
            <w:pPr>
              <w:spacing w:before="0"/>
            </w:pPr>
            <w:r>
              <w:t>2.</w:t>
            </w:r>
          </w:p>
        </w:tc>
        <w:tc>
          <w:tcPr>
            <w:tcW w:w="2478" w:type="dxa"/>
            <w:tcBorders>
              <w:bottom w:val="single" w:sz="4" w:space="0" w:color="000000"/>
              <w:right w:val="single" w:sz="4" w:space="0" w:color="FFFFFF" w:themeColor="background1"/>
            </w:tcBorders>
          </w:tcPr>
          <w:p w14:paraId="6C33A164" w14:textId="5E564ACF" w:rsidR="009C6C14" w:rsidRDefault="009C6C14" w:rsidP="00C93DA1">
            <w:pPr>
              <w:spacing w:before="0"/>
            </w:pPr>
            <w:r>
              <w:rPr>
                <w:b/>
              </w:rPr>
              <w:t>Prototypowanie i testowanie</w:t>
            </w:r>
          </w:p>
        </w:tc>
        <w:tc>
          <w:tcPr>
            <w:tcW w:w="1916" w:type="dxa"/>
            <w:tcBorders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</w:tcPr>
          <w:p w14:paraId="13C35891" w14:textId="77777777" w:rsidR="009C6C14" w:rsidRDefault="009C6C14" w:rsidP="00C93DA1">
            <w:pPr>
              <w:spacing w:before="0"/>
            </w:pP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829610E" w14:textId="77777777" w:rsidR="009C6C14" w:rsidRDefault="009C6C14" w:rsidP="00C93DA1">
            <w:pPr>
              <w:spacing w:before="0"/>
            </w:pPr>
          </w:p>
        </w:tc>
        <w:tc>
          <w:tcPr>
            <w:tcW w:w="2268" w:type="dxa"/>
            <w:tcBorders>
              <w:left w:val="single" w:sz="4" w:space="0" w:color="FFFFFF" w:themeColor="background1"/>
            </w:tcBorders>
          </w:tcPr>
          <w:p w14:paraId="767D40A2" w14:textId="77777777" w:rsidR="009C6C14" w:rsidRDefault="009C6C14" w:rsidP="00C93DA1">
            <w:pPr>
              <w:spacing w:before="0"/>
            </w:pPr>
          </w:p>
        </w:tc>
      </w:tr>
      <w:tr w:rsidR="009C6C14" w14:paraId="271C7FC3" w14:textId="77777777" w:rsidTr="009C6C14">
        <w:tc>
          <w:tcPr>
            <w:tcW w:w="758" w:type="dxa"/>
            <w:tcBorders>
              <w:bottom w:val="single" w:sz="4" w:space="0" w:color="000000"/>
            </w:tcBorders>
          </w:tcPr>
          <w:p w14:paraId="53556F22" w14:textId="523EA5D8" w:rsidR="009C6C14" w:rsidRDefault="009C6C14" w:rsidP="00C93DA1">
            <w:pPr>
              <w:spacing w:before="0"/>
            </w:pPr>
            <w:r>
              <w:t>2.1.</w:t>
            </w:r>
          </w:p>
        </w:tc>
        <w:tc>
          <w:tcPr>
            <w:tcW w:w="2478" w:type="dxa"/>
            <w:tcBorders>
              <w:bottom w:val="single" w:sz="4" w:space="0" w:color="000000"/>
              <w:right w:val="single" w:sz="4" w:space="0" w:color="FFFFFF" w:themeColor="background1"/>
            </w:tcBorders>
          </w:tcPr>
          <w:p w14:paraId="0F954C2A" w14:textId="308BDE5C" w:rsidR="009C6C14" w:rsidRDefault="009C6C14" w:rsidP="00C93DA1">
            <w:pPr>
              <w:spacing w:before="0"/>
              <w:rPr>
                <w:b/>
              </w:rPr>
            </w:pPr>
            <w:r>
              <w:t>Faza Prototypowania</w:t>
            </w:r>
          </w:p>
        </w:tc>
        <w:tc>
          <w:tcPr>
            <w:tcW w:w="1916" w:type="dxa"/>
            <w:tcBorders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</w:tcPr>
          <w:p w14:paraId="6D978E71" w14:textId="77777777" w:rsidR="009C6C14" w:rsidRDefault="009C6C14" w:rsidP="00C93DA1">
            <w:pPr>
              <w:spacing w:before="0"/>
            </w:pP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A40852D" w14:textId="77777777" w:rsidR="009C6C14" w:rsidRDefault="009C6C14" w:rsidP="00C93DA1">
            <w:pPr>
              <w:spacing w:before="0"/>
            </w:pPr>
          </w:p>
        </w:tc>
        <w:tc>
          <w:tcPr>
            <w:tcW w:w="2268" w:type="dxa"/>
            <w:tcBorders>
              <w:left w:val="single" w:sz="4" w:space="0" w:color="FFFFFF" w:themeColor="background1"/>
            </w:tcBorders>
          </w:tcPr>
          <w:p w14:paraId="48420090" w14:textId="77777777" w:rsidR="009C6C14" w:rsidRDefault="009C6C14" w:rsidP="00C93DA1">
            <w:pPr>
              <w:spacing w:before="0"/>
            </w:pPr>
          </w:p>
        </w:tc>
      </w:tr>
      <w:tr w:rsidR="009C6C14" w14:paraId="0FACBDF6" w14:textId="77777777" w:rsidTr="009C6C14">
        <w:tc>
          <w:tcPr>
            <w:tcW w:w="7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012B47" w14:textId="71689038" w:rsidR="009C6C14" w:rsidRDefault="00DE5192" w:rsidP="00C93DA1">
            <w:pPr>
              <w:spacing w:before="0"/>
              <w:ind w:left="-60"/>
            </w:pPr>
            <w:r>
              <w:t xml:space="preserve"> </w:t>
            </w:r>
            <w:r w:rsidR="009C6C14">
              <w:t>2.2.</w:t>
            </w:r>
          </w:p>
        </w:tc>
        <w:tc>
          <w:tcPr>
            <w:tcW w:w="2478" w:type="dxa"/>
            <w:tcBorders>
              <w:bottom w:val="single" w:sz="8" w:space="0" w:color="000000"/>
              <w:right w:val="single" w:sz="4" w:space="0" w:color="FFFFFF" w:themeColor="background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64DEF" w14:textId="7193A4DE" w:rsidR="009C6C14" w:rsidRDefault="009C6C14" w:rsidP="00C93DA1">
            <w:pPr>
              <w:spacing w:before="0"/>
              <w:ind w:left="-60"/>
            </w:pPr>
            <w:r>
              <w:t>Faza Testowania</w:t>
            </w:r>
          </w:p>
        </w:tc>
        <w:tc>
          <w:tcPr>
            <w:tcW w:w="1916" w:type="dxa"/>
            <w:tcBorders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</w:tcPr>
          <w:p w14:paraId="6A48AF80" w14:textId="77777777" w:rsidR="009C6C14" w:rsidRDefault="009C6C14" w:rsidP="00C93DA1">
            <w:pPr>
              <w:spacing w:before="0"/>
            </w:pP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181AE00" w14:textId="77777777" w:rsidR="009C6C14" w:rsidRDefault="009C6C14" w:rsidP="00C93DA1">
            <w:pPr>
              <w:spacing w:before="0"/>
            </w:pPr>
          </w:p>
        </w:tc>
        <w:tc>
          <w:tcPr>
            <w:tcW w:w="2268" w:type="dxa"/>
            <w:tcBorders>
              <w:left w:val="single" w:sz="4" w:space="0" w:color="FFFFFF" w:themeColor="background1"/>
            </w:tcBorders>
          </w:tcPr>
          <w:p w14:paraId="66FCEA13" w14:textId="77777777" w:rsidR="009C6C14" w:rsidRDefault="009C6C14" w:rsidP="00C93DA1">
            <w:pPr>
              <w:spacing w:before="0"/>
            </w:pPr>
          </w:p>
        </w:tc>
      </w:tr>
      <w:tr w:rsidR="00A00B92" w14:paraId="2BF9CA21" w14:textId="77777777" w:rsidTr="00C93DA1">
        <w:tc>
          <w:tcPr>
            <w:tcW w:w="758" w:type="dxa"/>
            <w:tcBorders>
              <w:left w:val="nil"/>
              <w:bottom w:val="nil"/>
              <w:right w:val="nil"/>
            </w:tcBorders>
          </w:tcPr>
          <w:p w14:paraId="4ACE160F" w14:textId="77777777" w:rsidR="00A00B92" w:rsidRDefault="00A00B92" w:rsidP="00C93DA1">
            <w:pPr>
              <w:spacing w:before="0"/>
            </w:pPr>
          </w:p>
        </w:tc>
        <w:tc>
          <w:tcPr>
            <w:tcW w:w="2478" w:type="dxa"/>
            <w:tcBorders>
              <w:left w:val="nil"/>
              <w:bottom w:val="nil"/>
            </w:tcBorders>
          </w:tcPr>
          <w:p w14:paraId="5F3107B4" w14:textId="77777777" w:rsidR="00A00B92" w:rsidRDefault="00000000" w:rsidP="00C93DA1">
            <w:pPr>
              <w:spacing w:before="0"/>
            </w:pPr>
            <w:r>
              <w:rPr>
                <w:b/>
              </w:rPr>
              <w:t>SUMA:</w:t>
            </w:r>
          </w:p>
        </w:tc>
        <w:tc>
          <w:tcPr>
            <w:tcW w:w="1916" w:type="dxa"/>
            <w:tcBorders>
              <w:bottom w:val="single" w:sz="4" w:space="0" w:color="000000"/>
            </w:tcBorders>
          </w:tcPr>
          <w:p w14:paraId="770169EA" w14:textId="77777777" w:rsidR="00A00B92" w:rsidRDefault="00A00B92" w:rsidP="00C93DA1">
            <w:pPr>
              <w:spacing w:before="0"/>
            </w:pPr>
          </w:p>
        </w:tc>
        <w:tc>
          <w:tcPr>
            <w:tcW w:w="1701" w:type="dxa"/>
          </w:tcPr>
          <w:p w14:paraId="0C493AEF" w14:textId="77777777" w:rsidR="00A00B92" w:rsidRDefault="00A00B92" w:rsidP="00C93DA1">
            <w:pPr>
              <w:spacing w:before="0"/>
            </w:pPr>
          </w:p>
        </w:tc>
        <w:tc>
          <w:tcPr>
            <w:tcW w:w="2268" w:type="dxa"/>
          </w:tcPr>
          <w:p w14:paraId="70669F4A" w14:textId="77777777" w:rsidR="00A00B92" w:rsidRDefault="00A00B92" w:rsidP="00C93DA1">
            <w:pPr>
              <w:spacing w:before="0"/>
            </w:pPr>
          </w:p>
        </w:tc>
      </w:tr>
    </w:tbl>
    <w:p w14:paraId="28CC0B5D" w14:textId="77777777" w:rsidR="00A00B92" w:rsidRDefault="00A00B92" w:rsidP="00C93DA1">
      <w:pPr>
        <w:spacing w:before="0" w:after="0"/>
        <w:rPr>
          <w:b/>
        </w:rPr>
      </w:pPr>
    </w:p>
    <w:p w14:paraId="36DCAB2E" w14:textId="77777777" w:rsidR="00A00B92" w:rsidRDefault="00000000" w:rsidP="00C93DA1">
      <w:pPr>
        <w:spacing w:before="0" w:after="0"/>
      </w:pPr>
      <w:r>
        <w:t>Wartość brutto (PLN): ……………………….. słownie: ……………………………………</w:t>
      </w:r>
    </w:p>
    <w:p w14:paraId="4A9FC69F" w14:textId="77777777" w:rsidR="00A00B92" w:rsidRDefault="00A00B92" w:rsidP="00C93DA1">
      <w:pPr>
        <w:spacing w:before="0" w:after="0"/>
      </w:pPr>
    </w:p>
    <w:p w14:paraId="6E93A377" w14:textId="77777777" w:rsidR="00A00B92" w:rsidRDefault="00000000" w:rsidP="00C93D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  <w:szCs w:val="24"/>
        </w:rPr>
        <w:t>Akceptuję(emy) bez zastrzeżeń treść Specyfikacji oraz Zapytania Ofertowego.</w:t>
      </w:r>
    </w:p>
    <w:p w14:paraId="30F3070A" w14:textId="77777777" w:rsidR="00A00B92" w:rsidRDefault="00A00B92" w:rsidP="00C93DA1">
      <w:pPr>
        <w:spacing w:before="0" w:after="0"/>
      </w:pPr>
    </w:p>
    <w:p w14:paraId="7661D961" w14:textId="74646D0A" w:rsidR="00A00B92" w:rsidRDefault="00000000" w:rsidP="00C93D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  <w:szCs w:val="24"/>
        </w:rPr>
        <w:t xml:space="preserve">Termin wykonania przedmiotu zamówienia: </w:t>
      </w:r>
      <w:r w:rsidR="008554A9">
        <w:rPr>
          <w:color w:val="000000"/>
          <w:szCs w:val="24"/>
        </w:rPr>
        <w:t>15-10-2026</w:t>
      </w:r>
      <w:r>
        <w:rPr>
          <w:color w:val="000000"/>
          <w:szCs w:val="24"/>
        </w:rPr>
        <w:t xml:space="preserve"> r.</w:t>
      </w:r>
    </w:p>
    <w:p w14:paraId="22DD5AC5" w14:textId="77777777" w:rsidR="00A00B92" w:rsidRDefault="00A00B92" w:rsidP="00C93DA1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szCs w:val="24"/>
        </w:rPr>
      </w:pPr>
    </w:p>
    <w:p w14:paraId="20F00D36" w14:textId="77777777" w:rsidR="00A00B92" w:rsidRDefault="00000000" w:rsidP="00C93D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  <w:szCs w:val="24"/>
        </w:rPr>
        <w:t>Oświadczam(y), że żądana cena zawiera wszystkie koszty związane z wykonaniem przedmiotu zamówienia, w tym dostawę do miejsca wskazanego przez Zamawiającego.</w:t>
      </w:r>
    </w:p>
    <w:p w14:paraId="34379BB2" w14:textId="77777777" w:rsidR="00A00B92" w:rsidRDefault="00A00B92" w:rsidP="00C93DA1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szCs w:val="24"/>
        </w:rPr>
      </w:pPr>
    </w:p>
    <w:p w14:paraId="545CD5A7" w14:textId="14F22AE0" w:rsidR="00A00B92" w:rsidRDefault="00000000" w:rsidP="00C93D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  <w:szCs w:val="24"/>
        </w:rPr>
        <w:t xml:space="preserve">W przypadku uznania </w:t>
      </w:r>
      <w:r w:rsidR="00BD5FA0">
        <w:rPr>
          <w:color w:val="000000"/>
          <w:szCs w:val="24"/>
        </w:rPr>
        <w:t>niniejszej</w:t>
      </w:r>
      <w:r>
        <w:rPr>
          <w:color w:val="000000"/>
          <w:szCs w:val="24"/>
        </w:rPr>
        <w:t xml:space="preserve"> oferty za najkorzystniejszą zobowiązujemy się do podpisania umowy w terminie i miejscu wskazanym przez Zamawiającego.</w:t>
      </w:r>
    </w:p>
    <w:p w14:paraId="087D4748" w14:textId="77777777" w:rsidR="00A00B92" w:rsidRDefault="00A00B92" w:rsidP="00C93DA1">
      <w:pPr>
        <w:spacing w:before="0" w:after="0"/>
      </w:pPr>
    </w:p>
    <w:p w14:paraId="49243FF1" w14:textId="77777777" w:rsidR="00A00B92" w:rsidRDefault="00000000" w:rsidP="00C93D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  <w:szCs w:val="24"/>
        </w:rPr>
        <w:t>Uważam się za związanego niniejszą ofertą przez okres 30 dni od upływu terminu złożenia oferty.</w:t>
      </w:r>
    </w:p>
    <w:p w14:paraId="0EB5CF87" w14:textId="77777777" w:rsidR="00A00B92" w:rsidRDefault="00A00B92" w:rsidP="00C93DA1">
      <w:pPr>
        <w:spacing w:before="0" w:after="0"/>
      </w:pPr>
    </w:p>
    <w:p w14:paraId="6FE732C0" w14:textId="77777777" w:rsidR="00A00B92" w:rsidRDefault="00000000" w:rsidP="00C93D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  <w:szCs w:val="24"/>
        </w:rPr>
        <w:t>Do niniejszej oferty załączam następujące dokumenty:</w:t>
      </w:r>
    </w:p>
    <w:p w14:paraId="1392DF3F" w14:textId="4552B525" w:rsidR="00A00B92" w:rsidRDefault="00000000" w:rsidP="00C93DA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  <w:szCs w:val="24"/>
        </w:rPr>
        <w:t>Oświadczenie Oferenta,</w:t>
      </w:r>
    </w:p>
    <w:p w14:paraId="5C743CBC" w14:textId="74FC0F6F" w:rsidR="004C308D" w:rsidRDefault="004C308D" w:rsidP="004C308D">
      <w:pPr>
        <w:numPr>
          <w:ilvl w:val="0"/>
          <w:numId w:val="3"/>
        </w:numPr>
        <w:spacing w:before="0" w:after="0" w:line="240" w:lineRule="auto"/>
      </w:pPr>
      <w:r>
        <w:t xml:space="preserve">Kopia dyplomu potwierdzającego wymagane wykształcenie </w:t>
      </w:r>
      <w:r w:rsidR="0090059E">
        <w:t>Projektanta,</w:t>
      </w:r>
    </w:p>
    <w:p w14:paraId="048B3228" w14:textId="2F7053E7" w:rsidR="00A00B92" w:rsidRDefault="00000000" w:rsidP="00C93DA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  <w:szCs w:val="24"/>
        </w:rPr>
        <w:t xml:space="preserve">Wykaz </w:t>
      </w:r>
      <w:r w:rsidR="002F6F28">
        <w:rPr>
          <w:color w:val="000000"/>
          <w:szCs w:val="24"/>
        </w:rPr>
        <w:t>doświadczenia</w:t>
      </w:r>
      <w:r>
        <w:rPr>
          <w:color w:val="000000"/>
          <w:szCs w:val="24"/>
        </w:rPr>
        <w:t>,</w:t>
      </w:r>
    </w:p>
    <w:p w14:paraId="5A24AE26" w14:textId="77777777" w:rsidR="00A00B92" w:rsidRDefault="00000000" w:rsidP="00C93DA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  <w:szCs w:val="24"/>
        </w:rPr>
        <w:t>….</w:t>
      </w:r>
    </w:p>
    <w:p w14:paraId="4C39C5B0" w14:textId="77777777" w:rsidR="00A00B92" w:rsidRDefault="00A00B92" w:rsidP="00C93DA1">
      <w:pPr>
        <w:spacing w:before="0" w:after="0"/>
      </w:pPr>
    </w:p>
    <w:p w14:paraId="5F61E1A1" w14:textId="47B55FA3" w:rsidR="00A00B92" w:rsidRDefault="00C93DA1" w:rsidP="00C93DA1">
      <w:pPr>
        <w:spacing w:before="0" w:after="0"/>
      </w:pPr>
      <w:r>
        <w:t>…………………….</w:t>
      </w:r>
      <w:r>
        <w:tab/>
      </w:r>
      <w:r>
        <w:tab/>
      </w:r>
      <w:r>
        <w:tab/>
      </w:r>
      <w:r>
        <w:tab/>
      </w:r>
      <w:r>
        <w:tab/>
        <w:t>………………………………………</w:t>
      </w:r>
    </w:p>
    <w:p w14:paraId="5C53B327" w14:textId="24CFAE28" w:rsidR="00A00B92" w:rsidRDefault="00C93DA1" w:rsidP="00C93DA1">
      <w:pPr>
        <w:spacing w:before="0" w:after="0"/>
      </w:pPr>
      <w:r w:rsidRPr="00C93DA1">
        <w:t>Miejscowość, data</w:t>
      </w:r>
      <w:r w:rsidRPr="00C93DA1">
        <w:tab/>
      </w:r>
      <w:r>
        <w:tab/>
      </w:r>
      <w:r>
        <w:tab/>
      </w:r>
      <w:r>
        <w:tab/>
      </w:r>
      <w:r>
        <w:tab/>
      </w:r>
      <w:r w:rsidRPr="00C93DA1">
        <w:t>Podpis i pieczęć Wykonawcy</w:t>
      </w:r>
    </w:p>
    <w:sectPr w:rsidR="00A00B9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1" w:fontKey="{01BB589A-20A3-46A7-B650-434E09A14258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2" w:fontKey="{003D70A5-DDDA-4A72-8345-49DC69223B50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E0F44"/>
    <w:multiLevelType w:val="multilevel"/>
    <w:tmpl w:val="8ECCBC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794525"/>
    <w:multiLevelType w:val="multilevel"/>
    <w:tmpl w:val="CAEEC4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7A66B4A"/>
    <w:multiLevelType w:val="multilevel"/>
    <w:tmpl w:val="8B3052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72552141">
    <w:abstractNumId w:val="0"/>
  </w:num>
  <w:num w:numId="2" w16cid:durableId="490759172">
    <w:abstractNumId w:val="1"/>
  </w:num>
  <w:num w:numId="3" w16cid:durableId="19654301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TrueTypeFont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B92"/>
    <w:rsid w:val="0009093F"/>
    <w:rsid w:val="002F6F28"/>
    <w:rsid w:val="004C308D"/>
    <w:rsid w:val="006641BB"/>
    <w:rsid w:val="0067703F"/>
    <w:rsid w:val="008554A9"/>
    <w:rsid w:val="00897A6D"/>
    <w:rsid w:val="0090059E"/>
    <w:rsid w:val="00911968"/>
    <w:rsid w:val="009B7BD3"/>
    <w:rsid w:val="009C6C14"/>
    <w:rsid w:val="00A00B92"/>
    <w:rsid w:val="00A170A0"/>
    <w:rsid w:val="00AD582E"/>
    <w:rsid w:val="00BD5FA0"/>
    <w:rsid w:val="00C93DA1"/>
    <w:rsid w:val="00DE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5CAF3"/>
  <w15:docId w15:val="{4FA6B0C4-76F8-478E-AED7-4FE6F35ED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pl-PL" w:eastAsia="pl-PL" w:bidi="ar-SA"/>
      </w:rPr>
    </w:rPrDefault>
    <w:pPrDefault>
      <w:pPr>
        <w:spacing w:before="240" w:after="48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901"/>
    <w:rPr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79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79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79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79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79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79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79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79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79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E479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rsid w:val="00E479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79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79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79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79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79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79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79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7901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rsid w:val="00E479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Pr>
      <w:color w:val="595959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479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79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47901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E479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479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79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79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790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E47901"/>
    <w:rPr>
      <w:color w:val="467886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E47901"/>
  </w:style>
  <w:style w:type="character" w:customStyle="1" w:styleId="markedcontent">
    <w:name w:val="markedcontent"/>
    <w:basedOn w:val="Domylnaczcionkaakapitu"/>
    <w:rsid w:val="00E47901"/>
  </w:style>
  <w:style w:type="character" w:styleId="Odwoaniedokomentarza">
    <w:name w:val="annotation reference"/>
    <w:basedOn w:val="Domylnaczcionkaakapitu"/>
    <w:uiPriority w:val="99"/>
    <w:semiHidden/>
    <w:unhideWhenUsed/>
    <w:rsid w:val="00E47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7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7901"/>
    <w:rPr>
      <w:rFonts w:ascii="Arial" w:hAnsi="Arial"/>
      <w:kern w:val="0"/>
      <w:sz w:val="20"/>
      <w:szCs w:val="20"/>
    </w:rPr>
  </w:style>
  <w:style w:type="table" w:styleId="Tabela-Siatka">
    <w:name w:val="Table Grid"/>
    <w:basedOn w:val="Standardowy"/>
    <w:uiPriority w:val="39"/>
    <w:rsid w:val="00E20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8e6250-e71d-4457-803d-5ddd21aea844">
      <Terms xmlns="http://schemas.microsoft.com/office/infopath/2007/PartnerControls"/>
    </lcf76f155ced4ddcb4097134ff3c332f>
    <TaxCatchAll xmlns="d9e7f4bd-53a8-4098-b91c-0fe4f8e3ea44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N/DtNT7+gvr3RrllZX9Fjmadag==">CgMxLjA4AGolChRzdWdnZXN0LnlkZnI4eDRzM3c0cBINQWdhdGEgUsSZYmnFm2olChRzdWdnZXN0LmV2NnRld29xaXdvORINQWdhdGEgUsSZYmnFm2okChNzdWdnZXN0LjVxcjlhbTk1c3c2Eg1BZ2F0YSBSxJliacWbaiUKFHN1Z2dlc3QuNXB0eHBjNDR5NnNrEg1BZ2F0YSBSxJliacWbaiUKFHN1Z2dlc3QudGVodmVoaXJvbmh1Eg1BZ2F0YSBSxJliacWbciExUzhHZ3dLSG9xcjJVQmU1QWhIdW5NMHNnMFRZY3ljUUk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71CC79785129498BC87D856464C952" ma:contentTypeVersion="21" ma:contentTypeDescription="Utwórz nowy dokument." ma:contentTypeScope="" ma:versionID="197dcc65afd63e88f50af7489b5218c9">
  <xsd:schema xmlns:xsd="http://www.w3.org/2001/XMLSchema" xmlns:xs="http://www.w3.org/2001/XMLSchema" xmlns:p="http://schemas.microsoft.com/office/2006/metadata/properties" xmlns:ns2="368e6250-e71d-4457-803d-5ddd21aea844" xmlns:ns3="d9e7f4bd-53a8-4098-b91c-0fe4f8e3ea44" targetNamespace="http://schemas.microsoft.com/office/2006/metadata/properties" ma:root="true" ma:fieldsID="e5e15390d2844476fa15227417ac6d7f" ns2:_="" ns3:_="">
    <xsd:import namespace="368e6250-e71d-4457-803d-5ddd21aea844"/>
    <xsd:import namespace="d9e7f4bd-53a8-4098-b91c-0fe4f8e3e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8e6250-e71d-4457-803d-5ddd21aea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7b77d9a-5bcc-496e-a0aa-9a0d5ffc3d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e7f4bd-53a8-4098-b91c-0fe4f8e3ea4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b120da6-e6b4-4c29-b003-200054060993}" ma:internalName="TaxCatchAll" ma:showField="CatchAllData" ma:web="d9e7f4bd-53a8-4098-b91c-0fe4f8e3e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ED4776-F4BD-40B9-B150-ABF804A2E5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DAB3F-20A7-431B-A252-CCA0080DD552}">
  <ds:schemaRefs>
    <ds:schemaRef ds:uri="http://schemas.microsoft.com/office/2006/metadata/properties"/>
    <ds:schemaRef ds:uri="http://schemas.microsoft.com/office/infopath/2007/PartnerControls"/>
    <ds:schemaRef ds:uri="368e6250-e71d-4457-803d-5ddd21aea844"/>
    <ds:schemaRef ds:uri="d9e7f4bd-53a8-4098-b91c-0fe4f8e3ea44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B2658711-7764-4AA5-8C61-4B329ABB02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8e6250-e71d-4457-803d-5ddd21aea844"/>
    <ds:schemaRef ds:uri="d9e7f4bd-53a8-4098-b91c-0fe4f8e3ea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Gumienny</dc:creator>
  <cp:lastModifiedBy>Agata Rębiś-Kurkiewicz</cp:lastModifiedBy>
  <cp:revision>12</cp:revision>
  <cp:lastPrinted>2025-05-16T13:58:00Z</cp:lastPrinted>
  <dcterms:created xsi:type="dcterms:W3CDTF">2026-02-04T16:03:00Z</dcterms:created>
  <dcterms:modified xsi:type="dcterms:W3CDTF">2026-02-04T16:44:00Z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0x010100F771CC79785129498BC87D856464C952</vt:lpwstr>
  </property>
  <property fmtid="{D5CDD505-2E9C-101B-9397-08002B2CF9AE}" pid="3" name="MediaServiceImageTags">
    <vt:lpwstr/>
  </property>
</Properties>
</file>